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34687835" w14:textId="77777777" w:rsidR="003821AB" w:rsidRDefault="003821AB" w:rsidP="003821AB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21AB" w:rsidRPr="001D0CC2" w14:paraId="46984F38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26D8657E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6BA5D40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Silva dos Santos</w:t>
            </w:r>
          </w:p>
        </w:tc>
      </w:tr>
      <w:tr w:rsidR="003821AB" w:rsidRPr="001D0CC2" w14:paraId="3B8DAF3B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5C23F18E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9F6C919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 Legislativo</w:t>
            </w:r>
          </w:p>
        </w:tc>
      </w:tr>
      <w:tr w:rsidR="003821AB" w:rsidRPr="001D0CC2" w14:paraId="56B2100C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45883A88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163A53EB" w14:textId="1B84B2C3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diária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3821AB" w:rsidRPr="001D0CC2" w14:paraId="384C97F9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081E869D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161ED7E1" w14:textId="52BA5948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275,76</w:t>
            </w:r>
            <w:bookmarkStart w:id="0" w:name="_GoBack"/>
            <w:bookmarkEnd w:id="0"/>
          </w:p>
        </w:tc>
      </w:tr>
      <w:tr w:rsidR="003821AB" w:rsidRPr="001D0CC2" w14:paraId="798212E0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6D6EFF00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6399125" w14:textId="440F7645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6, 27 e 28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/2025</w:t>
            </w:r>
          </w:p>
        </w:tc>
      </w:tr>
      <w:tr w:rsidR="003821AB" w:rsidRPr="001D0CC2" w14:paraId="5FC0185E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0E1B24CC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425F5EAE" w14:textId="2B41EF43" w:rsidR="003821AB" w:rsidRPr="003821AB" w:rsidRDefault="003821AB" w:rsidP="006A578C">
            <w:pPr>
              <w:rPr>
                <w:sz w:val="20"/>
                <w:szCs w:val="20"/>
              </w:rPr>
            </w:pPr>
            <w:r w:rsidRPr="003821AB">
              <w:rPr>
                <w:sz w:val="20"/>
                <w:szCs w:val="20"/>
              </w:rPr>
              <w:t>P</w:t>
            </w:r>
            <w:r w:rsidRPr="003821AB">
              <w:rPr>
                <w:sz w:val="20"/>
                <w:szCs w:val="20"/>
              </w:rPr>
              <w:t>articipação no Treinamento para Certificação do RPPS</w:t>
            </w:r>
          </w:p>
        </w:tc>
      </w:tr>
      <w:tr w:rsidR="003821AB" w:rsidRPr="001D0CC2" w14:paraId="7DB1013F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6773C236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EEE7951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A89D283" w14:textId="77777777" w:rsidR="003821AB" w:rsidRDefault="003821AB" w:rsidP="003821AB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05BA614B" w14:textId="77777777" w:rsidR="00C755E4" w:rsidRDefault="00C755E4" w:rsidP="00C755E4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38</cp:revision>
  <dcterms:created xsi:type="dcterms:W3CDTF">2018-06-05T13:43:00Z</dcterms:created>
  <dcterms:modified xsi:type="dcterms:W3CDTF">2025-05-30T19:12:00Z</dcterms:modified>
</cp:coreProperties>
</file>