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182EDB62" w14:textId="77777777" w:rsidR="007808EB" w:rsidRDefault="007808EB" w:rsidP="007808EB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808EB" w:rsidRPr="001D0CC2" w14:paraId="6DF49232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58A30C60" w14:textId="77777777" w:rsidR="007808EB" w:rsidRPr="001D0CC2" w:rsidRDefault="007808EB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Nome do beneficiário</w:t>
            </w:r>
          </w:p>
        </w:tc>
        <w:tc>
          <w:tcPr>
            <w:tcW w:w="4247" w:type="dxa"/>
            <w:vAlign w:val="center"/>
          </w:tcPr>
          <w:p w14:paraId="021EAD8C" w14:textId="0808C558" w:rsidR="007808EB" w:rsidRPr="001D0CC2" w:rsidRDefault="007808EB" w:rsidP="00EF0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João Luiz Martins da Silva</w:t>
            </w:r>
          </w:p>
        </w:tc>
      </w:tr>
      <w:tr w:rsidR="007808EB" w:rsidRPr="001D0CC2" w14:paraId="7B3CF5FA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5A998D2A" w14:textId="77777777" w:rsidR="007808EB" w:rsidRPr="001D0CC2" w:rsidRDefault="007808EB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14:paraId="4FC95E8C" w14:textId="6399B2C3" w:rsidR="007808EB" w:rsidRPr="001D0CC2" w:rsidRDefault="007808EB" w:rsidP="00EF0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Diretor Geral</w:t>
            </w:r>
          </w:p>
        </w:tc>
      </w:tr>
      <w:tr w:rsidR="007808EB" w:rsidRPr="001D0CC2" w14:paraId="17FE1C45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6CB55ED8" w14:textId="77777777" w:rsidR="007808EB" w:rsidRPr="001D0CC2" w:rsidRDefault="007808EB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14:paraId="05047B62" w14:textId="523A44B1" w:rsidR="007808EB" w:rsidRPr="001D0CC2" w:rsidRDefault="0035057A" w:rsidP="00EF0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808EB">
              <w:rPr>
                <w:sz w:val="20"/>
                <w:szCs w:val="20"/>
              </w:rPr>
              <w:t xml:space="preserve"> </w:t>
            </w:r>
            <w:r w:rsidR="007808EB" w:rsidRPr="001D0CC2">
              <w:rPr>
                <w:sz w:val="20"/>
                <w:szCs w:val="20"/>
              </w:rPr>
              <w:t>diária</w:t>
            </w:r>
            <w:r w:rsidR="007808E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sem pernoite</w:t>
            </w:r>
          </w:p>
        </w:tc>
      </w:tr>
      <w:tr w:rsidR="007808EB" w:rsidRPr="001D0CC2" w14:paraId="6349D191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0A8F495A" w14:textId="77777777" w:rsidR="007808EB" w:rsidRPr="001D0CC2" w:rsidRDefault="007808EB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14:paraId="35FDC3B5" w14:textId="16F7CBDE" w:rsidR="007808EB" w:rsidRPr="001D0CC2" w:rsidRDefault="007808EB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1</w:t>
            </w:r>
            <w:r w:rsidR="0035057A">
              <w:rPr>
                <w:sz w:val="20"/>
                <w:szCs w:val="20"/>
              </w:rPr>
              <w:t>83,84</w:t>
            </w:r>
          </w:p>
        </w:tc>
      </w:tr>
      <w:tr w:rsidR="007808EB" w:rsidRPr="001D0CC2" w14:paraId="29BD2135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21F98736" w14:textId="77777777" w:rsidR="007808EB" w:rsidRPr="001D0CC2" w:rsidRDefault="007808EB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14:paraId="7CC4ECCB" w14:textId="27099D31" w:rsidR="007808EB" w:rsidRPr="001D0CC2" w:rsidRDefault="007808EB" w:rsidP="00EF0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505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/0</w:t>
            </w:r>
            <w:r w:rsidR="0035057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a 2</w:t>
            </w:r>
            <w:r w:rsidR="003505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/0</w:t>
            </w:r>
            <w:r w:rsidR="0035057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/2022</w:t>
            </w:r>
          </w:p>
        </w:tc>
      </w:tr>
      <w:tr w:rsidR="007808EB" w:rsidRPr="001D0CC2" w14:paraId="04D012FE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57AFB2AA" w14:textId="77777777" w:rsidR="007808EB" w:rsidRPr="001D0CC2" w:rsidRDefault="007808EB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14:paraId="0A65F762" w14:textId="74487CD3" w:rsidR="007808EB" w:rsidRPr="0035057A" w:rsidRDefault="0035057A" w:rsidP="00EF0810">
            <w:pPr>
              <w:jc w:val="both"/>
              <w:rPr>
                <w:rFonts w:cstheme="minorHAnsi"/>
                <w:sz w:val="20"/>
                <w:szCs w:val="20"/>
              </w:rPr>
            </w:pPr>
            <w:r w:rsidRPr="0035057A">
              <w:rPr>
                <w:rFonts w:cstheme="minorHAnsi"/>
                <w:color w:val="000000"/>
                <w:sz w:val="20"/>
                <w:szCs w:val="20"/>
              </w:rPr>
              <w:t>Teve como finalidade a participação no Curso Compra de Bens na Nova Lei de Licitações – 14.133/2020, no IGAM</w:t>
            </w:r>
          </w:p>
        </w:tc>
      </w:tr>
      <w:tr w:rsidR="007808EB" w:rsidRPr="001D0CC2" w14:paraId="581B13FB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3D754A14" w14:textId="77777777" w:rsidR="007808EB" w:rsidRPr="001D0CC2" w:rsidRDefault="007808EB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14:paraId="57A7B6C2" w14:textId="01F92850" w:rsidR="007808EB" w:rsidRPr="001D0CC2" w:rsidRDefault="0035057A" w:rsidP="00EF0810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Porto Alegre</w:t>
            </w:r>
            <w:r w:rsidR="007808EB" w:rsidRPr="009D3325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RS</w:t>
            </w:r>
            <w:r w:rsidR="007808EB" w:rsidRPr="009D3325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21DA666B" w14:textId="77777777" w:rsidR="007808EB" w:rsidRDefault="007808EB" w:rsidP="007808EB">
      <w:pPr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808EB" w:rsidRPr="001D0CC2" w14:paraId="598DB4EC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24FB2157" w14:textId="77777777" w:rsidR="007808EB" w:rsidRPr="001D0CC2" w:rsidRDefault="007808EB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Nome do beneficiário</w:t>
            </w:r>
          </w:p>
        </w:tc>
        <w:tc>
          <w:tcPr>
            <w:tcW w:w="4247" w:type="dxa"/>
            <w:vAlign w:val="center"/>
          </w:tcPr>
          <w:p w14:paraId="513AD86D" w14:textId="361B352E" w:rsidR="007808EB" w:rsidRPr="001D0CC2" w:rsidRDefault="0035057A" w:rsidP="00EF0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Juliana Machado Maciel</w:t>
            </w:r>
          </w:p>
        </w:tc>
      </w:tr>
      <w:tr w:rsidR="007808EB" w:rsidRPr="001D0CC2" w14:paraId="53B96549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2C62AE15" w14:textId="77777777" w:rsidR="007808EB" w:rsidRPr="001D0CC2" w:rsidRDefault="007808EB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14:paraId="60BD2821" w14:textId="114CD1FB" w:rsidR="007808EB" w:rsidRPr="001D0CC2" w:rsidRDefault="0035057A" w:rsidP="00EF0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Contadora</w:t>
            </w:r>
          </w:p>
        </w:tc>
      </w:tr>
      <w:tr w:rsidR="0035057A" w:rsidRPr="001D0CC2" w14:paraId="4A7A7DFC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0A6F7F8F" w14:textId="77777777" w:rsidR="0035057A" w:rsidRPr="001D0CC2" w:rsidRDefault="0035057A" w:rsidP="0035057A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14:paraId="727D42D9" w14:textId="4AF6E1AA" w:rsidR="0035057A" w:rsidRPr="001D0CC2" w:rsidRDefault="0035057A" w:rsidP="00350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1D0CC2">
              <w:rPr>
                <w:sz w:val="20"/>
                <w:szCs w:val="20"/>
              </w:rPr>
              <w:t>diária</w:t>
            </w:r>
            <w:r>
              <w:rPr>
                <w:sz w:val="20"/>
                <w:szCs w:val="20"/>
              </w:rPr>
              <w:t>s sem pernoite</w:t>
            </w:r>
          </w:p>
        </w:tc>
      </w:tr>
      <w:tr w:rsidR="0035057A" w:rsidRPr="001D0CC2" w14:paraId="5E55C5D4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58400FD3" w14:textId="77777777" w:rsidR="0035057A" w:rsidRPr="001D0CC2" w:rsidRDefault="0035057A" w:rsidP="0035057A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14:paraId="2CAC0558" w14:textId="7C3C094A" w:rsidR="0035057A" w:rsidRPr="001D0CC2" w:rsidRDefault="0035057A" w:rsidP="0035057A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183,84</w:t>
            </w:r>
          </w:p>
        </w:tc>
      </w:tr>
      <w:tr w:rsidR="0035057A" w:rsidRPr="001D0CC2" w14:paraId="31F180DF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1B932D16" w14:textId="77777777" w:rsidR="0035057A" w:rsidRPr="001D0CC2" w:rsidRDefault="0035057A" w:rsidP="0035057A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14:paraId="78355B03" w14:textId="263D4BD4" w:rsidR="0035057A" w:rsidRPr="001D0CC2" w:rsidRDefault="0035057A" w:rsidP="00350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23/08 a 24/08/2022</w:t>
            </w:r>
          </w:p>
        </w:tc>
      </w:tr>
      <w:tr w:rsidR="0035057A" w:rsidRPr="001D0CC2" w14:paraId="26D66B37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18E9AB61" w14:textId="77777777" w:rsidR="0035057A" w:rsidRPr="001D0CC2" w:rsidRDefault="0035057A" w:rsidP="0035057A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14:paraId="57605CD6" w14:textId="1892C5E1" w:rsidR="0035057A" w:rsidRPr="009D3325" w:rsidRDefault="0035057A" w:rsidP="0035057A">
            <w:pPr>
              <w:jc w:val="both"/>
              <w:rPr>
                <w:rFonts w:cstheme="minorHAnsi"/>
                <w:sz w:val="20"/>
                <w:szCs w:val="20"/>
              </w:rPr>
            </w:pPr>
            <w:r w:rsidRPr="0035057A">
              <w:rPr>
                <w:rFonts w:cstheme="minorHAnsi"/>
                <w:color w:val="000000"/>
                <w:sz w:val="20"/>
                <w:szCs w:val="20"/>
              </w:rPr>
              <w:t>Teve como finalidade a participação no Curso Compra de Bens na Nova Lei de Licitações – 14.133/2020, no IGAM</w:t>
            </w:r>
          </w:p>
        </w:tc>
      </w:tr>
      <w:tr w:rsidR="0035057A" w:rsidRPr="001D0CC2" w14:paraId="18B26EA3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0ADBDEEC" w14:textId="77777777" w:rsidR="0035057A" w:rsidRPr="001D0CC2" w:rsidRDefault="0035057A" w:rsidP="0035057A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14:paraId="3003B138" w14:textId="51BE159D" w:rsidR="0035057A" w:rsidRPr="001D0CC2" w:rsidRDefault="0035057A" w:rsidP="0035057A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Porto Alegre</w:t>
            </w:r>
            <w:r w:rsidRPr="009D3325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RS</w:t>
            </w:r>
            <w:r w:rsidRPr="009D3325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104B2D06" w14:textId="77777777" w:rsidR="007808EB" w:rsidRDefault="007808EB" w:rsidP="007808EB">
      <w:pPr>
        <w:jc w:val="center"/>
        <w:rPr>
          <w:b/>
          <w:sz w:val="20"/>
          <w:szCs w:val="20"/>
        </w:rPr>
      </w:pPr>
    </w:p>
    <w:p w14:paraId="0E7B67FF" w14:textId="43D1AE47" w:rsidR="0035057A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</w:t>
      </w:r>
    </w:p>
    <w:p w14:paraId="20CD5837" w14:textId="3C706EAC" w:rsidR="003E31E0" w:rsidRPr="00595654" w:rsidRDefault="009D3325" w:rsidP="009D3325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</w:t>
      </w:r>
      <w:r w:rsidR="003E31E0" w:rsidRPr="00595654">
        <w:rPr>
          <w:rFonts w:cstheme="minorHAnsi"/>
          <w:b/>
          <w:sz w:val="36"/>
          <w:szCs w:val="36"/>
        </w:rPr>
        <w:t>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106FE22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53DA09B9" w14:textId="13210BD3" w:rsidR="003E31E0" w:rsidRPr="0035057A" w:rsidRDefault="003E31E0" w:rsidP="0035057A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</w:t>
      </w:r>
      <w:r w:rsidR="0035057A">
        <w:rPr>
          <w:rFonts w:cstheme="minorHAnsi"/>
          <w:b/>
          <w:sz w:val="36"/>
          <w:szCs w:val="36"/>
        </w:rPr>
        <w:t>a</w:t>
      </w:r>
      <w:bookmarkStart w:id="0" w:name="_GoBack"/>
      <w:bookmarkEnd w:id="0"/>
    </w:p>
    <w:sectPr w:rsidR="003E31E0" w:rsidRPr="0035057A" w:rsidSect="0035057A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95C27"/>
    <w:rsid w:val="000E43DA"/>
    <w:rsid w:val="001F7986"/>
    <w:rsid w:val="00270786"/>
    <w:rsid w:val="0028206A"/>
    <w:rsid w:val="00292031"/>
    <w:rsid w:val="002B2ECA"/>
    <w:rsid w:val="0035057A"/>
    <w:rsid w:val="003E31E0"/>
    <w:rsid w:val="006779DA"/>
    <w:rsid w:val="006A2E9C"/>
    <w:rsid w:val="006B16C9"/>
    <w:rsid w:val="00753F11"/>
    <w:rsid w:val="00773A30"/>
    <w:rsid w:val="007808EB"/>
    <w:rsid w:val="008961DF"/>
    <w:rsid w:val="008A1B0B"/>
    <w:rsid w:val="008C62A9"/>
    <w:rsid w:val="008F5D38"/>
    <w:rsid w:val="00913833"/>
    <w:rsid w:val="009A4201"/>
    <w:rsid w:val="009B5171"/>
    <w:rsid w:val="009D3325"/>
    <w:rsid w:val="009E3ED8"/>
    <w:rsid w:val="00A15D13"/>
    <w:rsid w:val="00AC32EC"/>
    <w:rsid w:val="00B23699"/>
    <w:rsid w:val="00B85D54"/>
    <w:rsid w:val="00CB6CFC"/>
    <w:rsid w:val="00CC6A5D"/>
    <w:rsid w:val="00CE2EB8"/>
    <w:rsid w:val="00D374E6"/>
    <w:rsid w:val="00D71E2F"/>
    <w:rsid w:val="00DD4190"/>
    <w:rsid w:val="00DF6720"/>
    <w:rsid w:val="00E04424"/>
    <w:rsid w:val="00E1515B"/>
    <w:rsid w:val="00EC022D"/>
    <w:rsid w:val="00EF4841"/>
    <w:rsid w:val="00F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47</cp:revision>
  <dcterms:created xsi:type="dcterms:W3CDTF">2018-06-05T13:43:00Z</dcterms:created>
  <dcterms:modified xsi:type="dcterms:W3CDTF">2022-09-05T13:51:00Z</dcterms:modified>
</cp:coreProperties>
</file>